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64E0B4" w14:textId="161E2281" w:rsidR="00E4478F" w:rsidRPr="00E221FA" w:rsidRDefault="00E4478F" w:rsidP="00E4478F">
      <w:pPr>
        <w:jc w:val="right"/>
        <w:rPr>
          <w:b/>
          <w:sz w:val="40"/>
          <w:szCs w:val="40"/>
        </w:rPr>
      </w:pPr>
      <w:r w:rsidRPr="003806AC">
        <w:rPr>
          <w:noProof/>
        </w:rPr>
        <w:drawing>
          <wp:inline distT="0" distB="0" distL="0" distR="0" wp14:anchorId="762FE6F4" wp14:editId="26BC0525">
            <wp:extent cx="1181100" cy="11811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0D297E" wp14:editId="1D1E5BF9">
                <wp:simplePos x="0" y="0"/>
                <wp:positionH relativeFrom="column">
                  <wp:posOffset>1765300</wp:posOffset>
                </wp:positionH>
                <wp:positionV relativeFrom="paragraph">
                  <wp:posOffset>342900</wp:posOffset>
                </wp:positionV>
                <wp:extent cx="2629535" cy="9169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19096" w14:textId="4E122354" w:rsidR="00E4478F" w:rsidRPr="00182437" w:rsidRDefault="00935C20" w:rsidP="00E4478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Preschool</w:t>
                            </w:r>
                            <w:r w:rsidR="00E4478F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Skills </w:t>
                            </w:r>
                            <w:r w:rsidR="00E4478F" w:rsidRPr="00182437">
                              <w:rPr>
                                <w:b/>
                                <w:sz w:val="44"/>
                                <w:szCs w:val="44"/>
                              </w:rPr>
                              <w:t>Checklist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D297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left:0;text-align:left;margin-left:139pt;margin-top:27pt;width:207.05pt;height:7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DX6ngCAABZBQAADgAAAGRycy9lMm9Eb2MueG1srFRNb9swDL0P2H8QdF+dj7ZbgjpF1qLDgKIt&#10;lg49K7KUGJNETWJiZ7++lOykWbdLh11sinykyEdSF5etNWyrQqzBlXx4MuBMOQlV7VYl//548+ET&#10;ZxGFq4QBp0q+U5Ffzt6/u2j8VI1gDaZSgVEQF6eNL/ka0U+LIsq1siKegFeOjBqCFUjHsCqqIBqK&#10;bk0xGgzOiwZC5QNIFSNprzsjn+X4WiuJ91pHhcyUnHLD/A35u0zfYnYhpqsg/LqWfRriH7KwonZ0&#10;6SHUtUDBNqH+I5StZYAIGk8k2AK0rqXKNVA1w8GrahZr4VWuhciJ/kBT/H9h5d32IbC6KvmYMycs&#10;tehRtcg+Q8vGiZ3GxymBFp5g2JKaurzXR1KmolsdbPpTOYzsxPPuwG0KJkk5Oh9NzsZnnEmyTYbn&#10;k9NMfvHi7UPELwosS0LJA/UuUyq2txEpE4LuIekyBze1Mbl/xv2mIGCnUXkAeu9USJdwlnBnVPIy&#10;7pvSREDOOyny6KkrE9hW0NAIKZXDXHKOS+iE0nT3Wxx7fHLtsnqL88Ej3wwOD862dhAyS6/Srn7s&#10;U9Ydnvg7qjuJ2C7bvsFLqHbU3wDdfkQvb2pqwq2I+CACLQS1lJYc7+mjDTQlh17ibA3h19/0CU9z&#10;SlbOGlqwksefGxEUZ+arowmeDE9pBBjmw+nZxxEdwrFleWxxG3sF1I4hPSdeZjHh0exFHcA+0Vsw&#10;T7eSSThJd5cc9+IVdmtPb4lU83kG0Q56gbdu4WUKnehNI/bYPong+zlEmuA72K+imL4axw6bPB3M&#10;Nwi6zrOaCO5Y7Ymn/c0j3L816YE4PmfUy4s4ewYAAP//AwBQSwMEFAAGAAgAAAAhAP2+0DTeAAAA&#10;CgEAAA8AAABkcnMvZG93bnJldi54bWxMj8FOwzAMhu9IvENkJG4sWdWNtjSdEIgriAGTdssar61o&#10;nKrJ1vL2mBM7WZY//f7+cjO7XpxxDJ0nDcuFAoFUe9tRo+Hz4+UuAxGiIWt6T6jhBwNsquur0hTW&#10;T/SO521sBIdQKIyGNsahkDLULToTFn5A4tvRj85EXsdG2tFMHO56mSi1ls50xB9aM+BTi/X39uQ0&#10;fL0e97tUvTXPbjVMflaSXC61vr2ZHx9ARJzjPwx/+qwOFTsd/IlsEL2G5D7jLlHDKuXJwDpPliAO&#10;TOZZCrIq5WWF6hcAAP//AwBQSwECLQAUAAYACAAAACEA5JnDwPsAAADhAQAAEwAAAAAAAAAAAAAA&#10;AAAAAAAAW0NvbnRlbnRfVHlwZXNdLnhtbFBLAQItABQABgAIAAAAIQAjsmrh1wAAAJQBAAALAAAA&#10;AAAAAAAAAAAAACwBAABfcmVscy8ucmVsc1BLAQItABQABgAIAAAAIQCbkNfqeAIAAFkFAAAOAAAA&#10;AAAAAAAAAAAAACwCAABkcnMvZTJvRG9jLnhtbFBLAQItABQABgAIAAAAIQD9vtA03gAAAAoBAAAP&#10;AAAAAAAAAAAAAAAAANAEAABkcnMvZG93bnJldi54bWxQSwUGAAAAAAQABADzAAAA2wUAAAAA&#10;" filled="f" stroked="f">
                <v:textbox>
                  <w:txbxContent>
                    <w:p w14:paraId="59319096" w14:textId="4E122354" w:rsidR="00E4478F" w:rsidRPr="00182437" w:rsidRDefault="00935C20" w:rsidP="00E4478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Preschool</w:t>
                      </w:r>
                      <w:r w:rsidR="00E4478F"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Skills </w:t>
                      </w:r>
                      <w:r w:rsidR="00E4478F" w:rsidRPr="00182437">
                        <w:rPr>
                          <w:b/>
                          <w:sz w:val="44"/>
                          <w:szCs w:val="44"/>
                        </w:rPr>
                        <w:t>Checklist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478F6A" wp14:editId="51559964">
                <wp:simplePos x="0" y="0"/>
                <wp:positionH relativeFrom="column">
                  <wp:posOffset>50800</wp:posOffset>
                </wp:positionH>
                <wp:positionV relativeFrom="paragraph">
                  <wp:posOffset>0</wp:posOffset>
                </wp:positionV>
                <wp:extent cx="1372235" cy="114554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114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D1E6A" w14:textId="77777777" w:rsidR="00E4478F" w:rsidRDefault="00E4478F" w:rsidP="00E4478F">
                            <w:r w:rsidRPr="00E221FA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1BFDFC0" wp14:editId="58F796E6">
                                  <wp:extent cx="1169035" cy="1031501"/>
                                  <wp:effectExtent l="0" t="0" r="0" b="1016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6022" cy="1046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78F6A" id="Text_x0020_Box_x0020_4" o:spid="_x0000_s1027" type="#_x0000_t202" style="position:absolute;left:0;text-align:left;margin-left:4pt;margin-top:0;width:108.05pt;height:9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O2JXoCAABhBQAADgAAAGRycy9lMm9Eb2MueG1srFRRbxMxDH5H4j9EeWfXdi2DqtepbBpCmraJ&#10;Fe05zSXtiSQOidu78utxcteuDF6GeLlz7M+O/dnO7LK1hu1UiDW4kg/PBpwpJ6Gq3brk35Y37z5w&#10;FlG4ShhwquR7Ffnl/O2bWeOnagQbMJUKjIK4OG18yTeIfloUUW6UFfEMvHJk1BCsQDqGdVEF0VB0&#10;a4rRYPC+aCBUPoBUMZL2ujPyeY6vtZJ4r3VUyEzJKTfM35C/q/Qt5jMxXQfhN7Xs0xD/kIUVtaNL&#10;j6GuBQq2DfUfoWwtA0TQeCbBFqB1LVWugaoZDl5U87gRXuVaiJzojzTF/xdW3u0eAqurko85c8JS&#10;i5aqRfYJWjZO7DQ+Tgn06AmGLampywd9JGUqutXBpj+Vw8hOPO+P3KZgMjmdX4xG5xPOJNmGw/Fk&#10;Ms7sF8/uPkT8rMCyJJQ8UPMyp2J3G5FSIegBkm5zcFMbkxto3G8KAnYalSeg906VdBlnCfdGJS/j&#10;vipNDOTEkyLPnroyge0ETY2QUjnMNee4hE4oTXe/xrHHJ9cuq9c4Hz3yzeDw6GxrByGz9CLt6vsh&#10;Zd3hib+TupOI7arNrT82dAXVnvocoNuT6OVNTb24FREfRKDFoNbSsuM9fbSBpuTQS5xtIPz8mz7h&#10;aV7JyllDi1by+GMrguLMfHE0yR+HY5oEhvkwnlyM6BBOLatTi9vaK6CuDOlZ8TKLCY/mIOoA9one&#10;hEW6lUzCSbq75HgQr7Bbf3pTpFosMoh20Qu8dY9eptCJ5TRpy/ZJBN+PI9Ik38FhJcX0xVR22OTp&#10;YLFF0HUe2cRzx2rPP+1xnuT+zUkPxek5o55fxvkvAAAA//8DAFBLAwQUAAYACAAAACEA8Ose8doA&#10;AAAGAQAADwAAAGRycy9kb3ducmV2LnhtbEyPQUvEMBCF74L/IYzgzZ1sqVJr00UUr4q7KnjLNrNt&#10;sZmUJrut/97xpJcHw3u89021WfygTjTFPrCB9UqDIm6C67k18LZ7uipAxWTZ2SEwGfimCJv6/Kyy&#10;pQszv9Jpm1olJRxLa6BLaSwRY9ORt3EVRmLxDmHyNsk5tegmO0u5HzDT+ga97VkWOjvSQ0fN1/bo&#10;Dbw/Hz4/cv3SPvrrcQ6LRva3aMzlxXJ/ByrRkv7C8Isv6FAL0z4c2UU1GCjkk2RAVMwsy9eg9pIq&#10;dA5YV/gfv/4BAAD//wMAUEsBAi0AFAAGAAgAAAAhAOSZw8D7AAAA4QEAABMAAAAAAAAAAAAAAAAA&#10;AAAAAFtDb250ZW50X1R5cGVzXS54bWxQSwECLQAUAAYACAAAACEAI7Jq4dcAAACUAQAACwAAAAAA&#10;AAAAAAAAAAAsAQAAX3JlbHMvLnJlbHNQSwECLQAUAAYACAAAACEAtMO2JXoCAABhBQAADgAAAAAA&#10;AAAAAAAAAAAsAgAAZHJzL2Uyb0RvYy54bWxQSwECLQAUAAYACAAAACEA8Ose8doAAAAGAQAADwAA&#10;AAAAAAAAAAAAAADSBAAAZHJzL2Rvd25yZXYueG1sUEsFBgAAAAAEAAQA8wAAANkFAAAAAA==&#10;" filled="f" stroked="f">
                <v:textbox>
                  <w:txbxContent>
                    <w:p w14:paraId="44FD1E6A" w14:textId="77777777" w:rsidR="00E4478F" w:rsidRDefault="00E4478F" w:rsidP="00E4478F">
                      <w:r w:rsidRPr="00E221FA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21BFDFC0" wp14:editId="58F796E6">
                            <wp:extent cx="1169035" cy="1031501"/>
                            <wp:effectExtent l="0" t="0" r="0" b="1016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6022" cy="1046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40"/>
          <w:szCs w:val="40"/>
        </w:rPr>
        <w:t xml:space="preserve"> </w:t>
      </w:r>
    </w:p>
    <w:p w14:paraId="4B9F58C6" w14:textId="64B1FC67" w:rsidR="00E4478F" w:rsidRDefault="00E4478F" w:rsidP="00182437">
      <w:pPr>
        <w:rPr>
          <w:szCs w:val="24"/>
        </w:rPr>
      </w:pPr>
    </w:p>
    <w:p w14:paraId="4BA333B2" w14:textId="2DF77E11" w:rsidR="00182437" w:rsidRPr="00E4478F" w:rsidRDefault="00182437" w:rsidP="00182437">
      <w:pPr>
        <w:rPr>
          <w:sz w:val="28"/>
          <w:szCs w:val="28"/>
        </w:rPr>
      </w:pPr>
      <w:r w:rsidRPr="00E4478F">
        <w:rPr>
          <w:sz w:val="28"/>
          <w:szCs w:val="28"/>
        </w:rPr>
        <w:t>Child’s Name: _____________________________________________</w:t>
      </w:r>
      <w:r w:rsidR="00E4478F">
        <w:rPr>
          <w:sz w:val="28"/>
          <w:szCs w:val="28"/>
        </w:rPr>
        <w:t>__</w:t>
      </w:r>
    </w:p>
    <w:p w14:paraId="4F031811" w14:textId="77777777" w:rsidR="00182437" w:rsidRPr="00E221FA" w:rsidRDefault="00182437" w:rsidP="00182437">
      <w:pPr>
        <w:rPr>
          <w:szCs w:val="24"/>
        </w:rPr>
      </w:pPr>
    </w:p>
    <w:p w14:paraId="44BF2D4D" w14:textId="2ADDB7BE" w:rsidR="00182437" w:rsidRPr="00E221FA" w:rsidRDefault="00182437" w:rsidP="00182437">
      <w:pPr>
        <w:rPr>
          <w:szCs w:val="24"/>
        </w:rPr>
      </w:pPr>
      <w:r w:rsidRPr="00E221FA">
        <w:rPr>
          <w:szCs w:val="24"/>
        </w:rPr>
        <w:t xml:space="preserve">The </w:t>
      </w:r>
      <w:r w:rsidRPr="00E221FA">
        <w:rPr>
          <w:b/>
          <w:szCs w:val="24"/>
        </w:rPr>
        <w:t>bolded</w:t>
      </w:r>
      <w:r w:rsidRPr="00E221FA">
        <w:rPr>
          <w:szCs w:val="24"/>
        </w:rPr>
        <w:t xml:space="preserve"> skills are the most important to have i</w:t>
      </w:r>
      <w:r w:rsidR="00E4478F">
        <w:rPr>
          <w:szCs w:val="24"/>
        </w:rPr>
        <w:t>n preparation for Kindergarten.</w:t>
      </w:r>
      <w:r w:rsidRPr="00E221FA">
        <w:rPr>
          <w:szCs w:val="24"/>
        </w:rPr>
        <w:t xml:space="preserve"> Please put a mark in the box next to each of </w:t>
      </w:r>
      <w:r w:rsidR="00935C20">
        <w:rPr>
          <w:szCs w:val="24"/>
        </w:rPr>
        <w:t>the</w:t>
      </w:r>
      <w:r w:rsidRPr="00E221FA">
        <w:rPr>
          <w:szCs w:val="24"/>
        </w:rPr>
        <w:t xml:space="preserve"> </w:t>
      </w:r>
      <w:r w:rsidR="00935C20">
        <w:rPr>
          <w:szCs w:val="24"/>
        </w:rPr>
        <w:t>child’s</w:t>
      </w:r>
      <w:bookmarkStart w:id="0" w:name="_GoBack"/>
      <w:bookmarkEnd w:id="0"/>
      <w:r w:rsidRPr="00E221FA">
        <w:rPr>
          <w:szCs w:val="24"/>
        </w:rPr>
        <w:t xml:space="preserve"> accomplishments:</w:t>
      </w:r>
    </w:p>
    <w:p w14:paraId="7539B6BD" w14:textId="77777777" w:rsidR="00182437" w:rsidRPr="00E221FA" w:rsidRDefault="00182437" w:rsidP="00182437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074C20" wp14:editId="4D004582">
                <wp:simplePos x="0" y="0"/>
                <wp:positionH relativeFrom="column">
                  <wp:posOffset>4394835</wp:posOffset>
                </wp:positionH>
                <wp:positionV relativeFrom="paragraph">
                  <wp:posOffset>43180</wp:posOffset>
                </wp:positionV>
                <wp:extent cx="1828800" cy="1485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ADCD4" w14:textId="77777777" w:rsidR="00182437" w:rsidRDefault="00182437">
                            <w:r w:rsidRPr="00182437">
                              <w:rPr>
                                <w:noProof/>
                              </w:rPr>
                              <w:drawing>
                                <wp:inline distT="0" distB="0" distL="0" distR="0" wp14:anchorId="37FF266E" wp14:editId="5272297E">
                                  <wp:extent cx="1394460" cy="1394460"/>
                                  <wp:effectExtent l="0" t="0" r="254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460" cy="1394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074C20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7" o:spid="_x0000_s1026" type="#_x0000_t202" style="position:absolute;margin-left:346.05pt;margin-top:3.4pt;width:2in;height:1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YiqHYCAABaBQAADgAAAGRycy9lMm9Eb2MueG1srFTBbtswDL0P2D8Iuq9OgnRNgzhF1qLDgKIt&#10;lg49K7KUGJNETWJiZ18/SnbSrNulwy42RT5S5COp2VVrDdupEGtwJR+eDThTTkJVu3XJvz3dfphw&#10;FlG4ShhwquR7FfnV/P27WeOnagQbMJUKjIK4OG18yTeIfloUUW6UFfEMvHJk1BCsQDqGdVEF0VB0&#10;a4rRYPCxaCBUPoBUMZL2pjPyeY6vtZL4oHVUyEzJKTfM35C/q/Qt5jMxXQfhN7Xs0xD/kIUVtaNL&#10;j6FuBAq2DfUfoWwtA0TQeCbBFqB1LVWugaoZDl5Vs9wIr3ItRE70R5ri/wsr73ePgdVVyS84c8JS&#10;i55Ui+wTtOwisdP4OCXQ0hMMW1JTlw/6SMpUdKuDTX8qh5GdeN4fuU3BZHKajCaTAZkk2Ybjyfkl&#10;HSh+8eLuQ8TPCixLQskDNS9zKnZ3ETvoAZJuc3BbG5MbaNxvCorZaVSegN47VdJlnCXcG5W8jPuq&#10;NDGQE0+KPHvq2gS2EzQ1QkrlMNec4xI6oTTd/RbHHp9cu6ze4nz0yDeDw6OzrR2EzNKrtKvvh5R1&#10;hyeqT+pOIrartu/wCqo9NThAtyDRy9uamnAnIj6KQBtBjaMtxwf6aANNyaGXONtA+Pk3fcLToJKV&#10;s4Y2rOTxx1YExZn54miEL4fjcVrJfBifX4zoEE4tq1OL29proHYM6T3xMosJj+Yg6gD2mR6DRbqV&#10;TMJJurvkeBCvsdt7ekykWiwyiJbQC7xzSy9T6ERvGrGn9lkE388h0gjfw2EXxfTVOHbY5OlgsUXQ&#10;dZ7VRHDHak88LXCe9v6xSS/E6TmjXp7E+S8AAAD//wMAUEsDBBQABgAIAAAAIQASfdIG3QAAAAkB&#10;AAAPAAAAZHJzL2Rvd25yZXYueG1sTI/BTsMwEETvSP0Haytxo3ajUiVpnKoq4gqiBSRubrxNosbr&#10;KHab8PcsJ7jtaEazb4rt5DpxwyG0njQsFwoEUuVtS7WG9+PzQwoiREPWdJ5QwzcG2Jazu8Lk1o/0&#10;hrdDrAWXUMiNhibGPpcyVA06Exa+R2Lv7AdnIsuhlnYwI5e7TiZKraUzLfGHxvS4b7C6HK5Ow8fL&#10;+etzpV7rJ/fYj35Sklwmtb6fT7sNiIhT/AvDLz6jQ8lMJ38lG0SnYZ0lS47ywQvYz1LF+qQhWakU&#10;ZFnI/wvKHwAAAP//AwBQSwECLQAUAAYACAAAACEA5JnDwPsAAADhAQAAEwAAAAAAAAAAAAAAAAAA&#10;AAAAW0NvbnRlbnRfVHlwZXNdLnhtbFBLAQItABQABgAIAAAAIQAjsmrh1wAAAJQBAAALAAAAAAAA&#10;AAAAAAAAACwBAABfcmVscy8ucmVsc1BLAQItABQABgAIAAAAIQBLJiKodgIAAFoFAAAOAAAAAAAA&#10;AAAAAAAAACwCAABkcnMvZTJvRG9jLnhtbFBLAQItABQABgAIAAAAIQASfdIG3QAAAAkBAAAPAAAA&#10;AAAAAAAAAAAAAM4EAABkcnMvZG93bnJldi54bWxQSwUGAAAAAAQABADzAAAA2AUAAAAA&#10;" filled="f" stroked="f">
                <v:textbox>
                  <w:txbxContent>
                    <w:p w14:paraId="67CADCD4" w14:textId="77777777" w:rsidR="00182437" w:rsidRDefault="00182437">
                      <w:r w:rsidRPr="00182437">
                        <w:drawing>
                          <wp:inline distT="0" distB="0" distL="0" distR="0" wp14:anchorId="37FF266E" wp14:editId="5272297E">
                            <wp:extent cx="1394460" cy="1394460"/>
                            <wp:effectExtent l="0" t="0" r="254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4460" cy="1394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2473B6" w14:textId="44847D71" w:rsidR="00182437" w:rsidRPr="00E221FA" w:rsidRDefault="00E4478F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</w:rPr>
      </w:pPr>
      <w:r>
        <w:rPr>
          <w:rFonts w:cs="Arial"/>
          <w:b/>
          <w:szCs w:val="24"/>
        </w:rPr>
        <w:t>Can say his/her complete</w:t>
      </w:r>
      <w:r w:rsidR="00182437" w:rsidRPr="00E221FA">
        <w:rPr>
          <w:rFonts w:cs="Arial"/>
          <w:b/>
          <w:szCs w:val="24"/>
        </w:rPr>
        <w:t xml:space="preserve"> name </w:t>
      </w:r>
    </w:p>
    <w:p w14:paraId="0B77DB1F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</w:rPr>
      </w:pPr>
      <w:r w:rsidRPr="00E221FA">
        <w:rPr>
          <w:rFonts w:cs="Arial"/>
          <w:b/>
          <w:szCs w:val="24"/>
        </w:rPr>
        <w:t>Can write name, using a capital letter for the first letter</w:t>
      </w:r>
    </w:p>
    <w:p w14:paraId="101DEB1D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</w:rPr>
      </w:pPr>
      <w:r w:rsidRPr="00E221FA">
        <w:rPr>
          <w:rFonts w:cs="Arial"/>
          <w:b/>
          <w:szCs w:val="24"/>
        </w:rPr>
        <w:t>Knows all the letter names</w:t>
      </w:r>
    </w:p>
    <w:p w14:paraId="66D16983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</w:rPr>
      </w:pPr>
      <w:r w:rsidRPr="00E221FA">
        <w:rPr>
          <w:rFonts w:cs="Arial"/>
          <w:b/>
          <w:szCs w:val="24"/>
        </w:rPr>
        <w:t>Knows 10 or more letter sounds/syllables</w:t>
      </w:r>
    </w:p>
    <w:p w14:paraId="0AC9A65A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77CEC" wp14:editId="69002467">
                <wp:simplePos x="0" y="0"/>
                <wp:positionH relativeFrom="column">
                  <wp:posOffset>3022600</wp:posOffset>
                </wp:positionH>
                <wp:positionV relativeFrom="paragraph">
                  <wp:posOffset>231140</wp:posOffset>
                </wp:positionV>
                <wp:extent cx="1143635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6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40D73" w14:textId="77777777" w:rsidR="00182437" w:rsidRDefault="00182437">
                            <w:r w:rsidRPr="00182437">
                              <w:rPr>
                                <w:noProof/>
                              </w:rPr>
                              <w:drawing>
                                <wp:inline distT="0" distB="0" distL="0" distR="0" wp14:anchorId="6C64A369" wp14:editId="6BDDD346">
                                  <wp:extent cx="1023620" cy="36576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362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777CEC" id="Text_x0020_Box_x0020_5" o:spid="_x0000_s1027" type="#_x0000_t202" style="position:absolute;left:0;text-align:left;margin-left:238pt;margin-top:18.2pt;width:90.0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g/33QCAABgBQAADgAAAGRycy9lMm9Eb2MueG1srFRLbxMxEL4j8R8s38kmbVIg6qYKqYKQqrai&#10;QT07XrtZYXuMPclu+PWMvZs0FC5FXLyz855vHpdXrTVsp0KswZV8NBhyppyEqnZPJf+2Wr77wFlE&#10;4SphwKmS71XkV7O3by4bP1VnsAFTqcDIiYvTxpd8g+inRRHlRlkRB+CVI6GGYAXSb3gqqiAa8m5N&#10;cTYcXhQNhMoHkCpG4l53Qj7L/rVWEu+0jgqZKTnlhvkN+V2nt5hdiulTEH5Tyz4N8Q9ZWFE7Cnp0&#10;dS1QsG2o/3BlaxkggsaBBFuA1rVUuQaqZjR8Uc3DRniVayFwoj/CFP+fW3m7uw+srko+4cwJSy1a&#10;qRbZJ2jZJKHT+DglpQdPatgSm7p84EdipqJbHWz6UjmM5ITz/ohtciaT0Wh8fnFOQSTJxpP31Lzk&#10;pni29iHiZwWWJaLkgXqXIRW7m4id6kElBXOwrI3J/TPuNwb57DgqD0BvnQrpEs4U7o1KVsZ9VZoA&#10;yHknRh49tTCB7QQNjZBSOcwlZ7+knbQ0xX6NYa+fTLusXmN8tMiRweHR2NYOQkbpRdrV90PKutMn&#10;qE/qTiS26zZ3/tjPNVR7anOAbk2il8uaenEjIt6LQHtBnaVdxzt6tIGm5NBTnG0g/PwbP+nTuJKU&#10;s4b2rOTxx1YExZn54miQP47G47SY+SfPBWfhVLI+lbitXQB1ZURXxctMknFAcyB1APtIJ2GeopJI&#10;OEmxS44HcoHd9tNJkWo+z0q0il7gjXvwMrlOKKdJW7WPIvh+HJEG+RYOGymmL6ay002WDuZbBF3n&#10;kU04d6j2+NMa56HvT066E6f/Wev5MM5+AQAA//8DAFBLAwQUAAYACAAAACEAkbXZ3N8AAAAKAQAA&#10;DwAAAGRycy9kb3ducmV2LnhtbEyPy07DMBBF90j9B2sqsaN2ITVtGqdCILYgykNi58bTJCIeR7Hb&#10;hL9nWMFyNEf3nlvsJt+JMw6xDWRguVAgkKrgWqoNvL0+Xq1BxGTJ2S4QGvjGCLtydlHY3IWRXvC8&#10;T7XgEIq5NdCk1OdSxqpBb+Mi9Ej8O4bB28TnUEs32JHDfSevldLS25a4obE93jdYfe1P3sD70/Hz&#10;I1PP9YNf9WOYlCS/kcZczqe7LYiEU/qD4Vef1aFkp0M4kYuiM5Ddat6SDNzoDAQDeqWXIA5MqnUG&#10;sizk/wnlDwAAAP//AwBQSwECLQAUAAYACAAAACEA5JnDwPsAAADhAQAAEwAAAAAAAAAAAAAAAAAA&#10;AAAAW0NvbnRlbnRfVHlwZXNdLnhtbFBLAQItABQABgAIAAAAIQAjsmrh1wAAAJQBAAALAAAAAAAA&#10;AAAAAAAAACwBAABfcmVscy8ucmVsc1BLAQItABQABgAIAAAAIQA72D/fdAIAAGAFAAAOAAAAAAAA&#10;AAAAAAAAACwCAABkcnMvZTJvRG9jLnhtbFBLAQItABQABgAIAAAAIQCRtdnc3wAAAAoBAAAPAAAA&#10;AAAAAAAAAAAAAMwEAABkcnMvZG93bnJldi54bWxQSwUGAAAAAAQABADzAAAA2AUAAAAA&#10;" filled="f" stroked="f">
                <v:textbox>
                  <w:txbxContent>
                    <w:p w14:paraId="44840D73" w14:textId="77777777" w:rsidR="00182437" w:rsidRDefault="00182437">
                      <w:r w:rsidRPr="00182437">
                        <w:drawing>
                          <wp:inline distT="0" distB="0" distL="0" distR="0" wp14:anchorId="6C64A369" wp14:editId="6BDDD346">
                            <wp:extent cx="1023620" cy="36576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3620" cy="36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221FA">
        <w:rPr>
          <w:rFonts w:cs="Arial"/>
          <w:b/>
          <w:szCs w:val="24"/>
        </w:rPr>
        <w:t>Can identify the first sound in a word</w:t>
      </w:r>
    </w:p>
    <w:p w14:paraId="74FF836A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</w:rPr>
      </w:pPr>
      <w:r w:rsidRPr="00E221FA">
        <w:rPr>
          <w:rFonts w:cs="Arial"/>
          <w:b/>
          <w:szCs w:val="24"/>
        </w:rPr>
        <w:t>Can identify the numbers 0-10</w:t>
      </w:r>
    </w:p>
    <w:p w14:paraId="0961669B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</w:rPr>
      </w:pPr>
      <w:r w:rsidRPr="00E221FA">
        <w:rPr>
          <w:rFonts w:cs="Arial"/>
          <w:b/>
          <w:szCs w:val="24"/>
        </w:rPr>
        <w:t>Can count out loud to 20</w:t>
      </w:r>
    </w:p>
    <w:p w14:paraId="78AA0DC4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</w:rPr>
      </w:pPr>
      <w:r w:rsidRPr="00E221FA">
        <w:rPr>
          <w:rFonts w:cs="Arial"/>
          <w:b/>
          <w:szCs w:val="24"/>
        </w:rPr>
        <w:t>Can follow 1- or 2-step directions (for example: “Please pick up your shoes and put them in the closet.”)</w:t>
      </w:r>
    </w:p>
    <w:p w14:paraId="2EDF00A8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</w:rPr>
      </w:pPr>
      <w:r w:rsidRPr="00E221FA">
        <w:rPr>
          <w:rFonts w:cs="Arial"/>
          <w:b/>
          <w:szCs w:val="24"/>
        </w:rPr>
        <w:t>Listens attentively for 10 minutes (for example: when you are reading to them)</w:t>
      </w:r>
    </w:p>
    <w:p w14:paraId="3C28E89A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</w:rPr>
      </w:pPr>
      <w:r w:rsidRPr="00E221FA">
        <w:rPr>
          <w:rFonts w:cs="Arial"/>
          <w:b/>
          <w:szCs w:val="24"/>
        </w:rPr>
        <w:t>Takes turns and shares toys</w:t>
      </w:r>
    </w:p>
    <w:p w14:paraId="08701EEF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</w:rPr>
      </w:pPr>
      <w:r w:rsidRPr="00E221FA">
        <w:rPr>
          <w:rFonts w:cs="Arial"/>
          <w:b/>
          <w:szCs w:val="24"/>
        </w:rPr>
        <w:t>Verbally states feelings (for example: “I feel . . .”)</w:t>
      </w:r>
    </w:p>
    <w:p w14:paraId="505F7923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</w:rPr>
      </w:pPr>
      <w:r w:rsidRPr="00E221FA">
        <w:rPr>
          <w:rFonts w:cs="Arial"/>
          <w:b/>
          <w:szCs w:val="24"/>
        </w:rPr>
        <w:t>Can go to the bathroom alone</w:t>
      </w:r>
    </w:p>
    <w:p w14:paraId="79B70409" w14:textId="77777777" w:rsidR="00182437" w:rsidRPr="00E221FA" w:rsidRDefault="00182437" w:rsidP="00182437">
      <w:pPr>
        <w:pStyle w:val="ListParagraph"/>
        <w:numPr>
          <w:ilvl w:val="0"/>
          <w:numId w:val="1"/>
        </w:numPr>
        <w:rPr>
          <w:rFonts w:cs="Arial"/>
          <w:b/>
          <w:szCs w:val="24"/>
        </w:rPr>
      </w:pPr>
      <w:r w:rsidRPr="00E221FA">
        <w:rPr>
          <w:rFonts w:cs="Arial"/>
          <w:b/>
          <w:szCs w:val="24"/>
        </w:rPr>
        <w:t>Is able to snap, button, and/or zip pants and/or shirt</w:t>
      </w:r>
    </w:p>
    <w:p w14:paraId="7D22C2AE" w14:textId="77777777" w:rsidR="00182437" w:rsidRPr="00E221FA" w:rsidRDefault="00182437" w:rsidP="00182437">
      <w:pPr>
        <w:rPr>
          <w:rFonts w:cs="Arial"/>
          <w:szCs w:val="24"/>
        </w:rPr>
      </w:pPr>
    </w:p>
    <w:p w14:paraId="39937F54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Knows cheers, chants, or songs</w:t>
      </w:r>
    </w:p>
    <w:p w14:paraId="6A888591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Recognizes the letters in name</w:t>
      </w:r>
    </w:p>
    <w:p w14:paraId="1278F388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Can tell a story in sequence:  beginning, middle, and end</w:t>
      </w:r>
    </w:p>
    <w:p w14:paraId="45235271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Can follow words left to right, top to bottom, page to page</w:t>
      </w:r>
    </w:p>
    <w:p w14:paraId="771E8F11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Can draw a self-portrait that includes:  head, eyes, nose, and mouth</w:t>
      </w:r>
    </w:p>
    <w:p w14:paraId="6A636D18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Can break words into syllables</w:t>
      </w:r>
    </w:p>
    <w:p w14:paraId="035D1D8B" w14:textId="77777777" w:rsidR="00182437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Can retell a story or event</w:t>
      </w:r>
    </w:p>
    <w:p w14:paraId="15B0E02E" w14:textId="77777777" w:rsidR="00E4478F" w:rsidRPr="00E4478F" w:rsidRDefault="00E4478F" w:rsidP="00E4478F">
      <w:pPr>
        <w:spacing w:after="120"/>
        <w:rPr>
          <w:rFonts w:cs="Arial"/>
          <w:szCs w:val="24"/>
        </w:rPr>
      </w:pPr>
    </w:p>
    <w:p w14:paraId="26431F96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lastRenderedPageBreak/>
        <w:t xml:space="preserve">Knows geometric shapes (for example):  </w:t>
      </w:r>
      <w:r w:rsidRPr="00E221FA">
        <w:rPr>
          <w:rFonts w:cs="Arial"/>
          <w:szCs w:val="24"/>
        </w:rPr>
        <w:sym w:font="Wingdings 2" w:char="F099"/>
      </w:r>
      <w:r w:rsidRPr="00E221FA">
        <w:rPr>
          <w:rFonts w:cs="Arial"/>
          <w:szCs w:val="24"/>
        </w:rPr>
        <w:t xml:space="preserve"> (circle);  </w:t>
      </w:r>
      <w:r w:rsidRPr="00E221FA">
        <w:rPr>
          <w:rFonts w:cs="Arial"/>
          <w:szCs w:val="24"/>
        </w:rPr>
        <w:sym w:font="Wingdings 3" w:char="F072"/>
      </w:r>
      <w:r w:rsidRPr="00E221FA">
        <w:rPr>
          <w:rFonts w:cs="Arial"/>
          <w:szCs w:val="24"/>
        </w:rPr>
        <w:t xml:space="preserve"> (triangle);  </w:t>
      </w:r>
      <w:r w:rsidRPr="00E221FA">
        <w:rPr>
          <w:rFonts w:cs="Arial"/>
          <w:szCs w:val="24"/>
        </w:rPr>
        <w:sym w:font="Wingdings 2" w:char="F0A3"/>
      </w:r>
      <w:r w:rsidRPr="00E221FA">
        <w:rPr>
          <w:rFonts w:cs="Arial"/>
          <w:szCs w:val="24"/>
        </w:rPr>
        <w:t xml:space="preserve"> (square);  </w:t>
      </w:r>
      <w:r w:rsidRPr="00E221FA">
        <w:rPr>
          <w:rFonts w:cs="Arial"/>
          <w:szCs w:val="24"/>
        </w:rPr>
        <w:sym w:font="Wingdings 2" w:char="F030"/>
      </w:r>
      <w:r w:rsidRPr="00E221FA">
        <w:rPr>
          <w:rFonts w:cs="Arial"/>
          <w:szCs w:val="24"/>
        </w:rPr>
        <w:t> (rectangle)</w:t>
      </w:r>
    </w:p>
    <w:p w14:paraId="781F78E8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color w:val="000000"/>
          <w:szCs w:val="24"/>
        </w:rPr>
      </w:pPr>
      <w:r w:rsidRPr="00E221FA">
        <w:rPr>
          <w:rFonts w:cs="Arial"/>
          <w:szCs w:val="24"/>
        </w:rPr>
        <w:t>Recognizes and says 9 colors (</w:t>
      </w:r>
      <w:r w:rsidRPr="00E221FA">
        <w:rPr>
          <w:rFonts w:cs="Arial"/>
          <w:color w:val="000000"/>
          <w:szCs w:val="24"/>
        </w:rPr>
        <w:t>yellow, red, blue, green, orange, purple, black, white, brown)</w:t>
      </w:r>
    </w:p>
    <w:p w14:paraId="6A6E5E0E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Can sort items by color, shape, or size (for example:  sort small marbles from the large marbles)</w:t>
      </w:r>
    </w:p>
    <w:p w14:paraId="271B3001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Can point to and count ten items out loud</w:t>
      </w:r>
    </w:p>
    <w:p w14:paraId="590D65F0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Offers simple, age-appropriate reasons and ideas for tasks and problem solving (for example:  What to do if there are 2 paint stations and 3 people who want to paint?)</w:t>
      </w:r>
    </w:p>
    <w:p w14:paraId="720C7E47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Asks and answers questions</w:t>
      </w:r>
    </w:p>
    <w:p w14:paraId="64555EAE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Acknowledges or responds nonverbally to common words or phrases such as “hello, goodbye, snack time, or backroom”, when accompanied by adult gestures</w:t>
      </w:r>
    </w:p>
    <w:p w14:paraId="3A1E20D6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Greets others (“Hello, my name is ____; high-five; handshake)</w:t>
      </w:r>
    </w:p>
    <w:p w14:paraId="30DE939A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Knows how to line up</w:t>
      </w:r>
    </w:p>
    <w:p w14:paraId="65D136F6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Verbalizes needs (for example: “I need water.”  “I am hungry.”)</w:t>
      </w:r>
    </w:p>
    <w:p w14:paraId="2636682A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Comfortable asking adults for help</w:t>
      </w:r>
    </w:p>
    <w:p w14:paraId="1046E336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 xml:space="preserve">Walks quietly in a straight line. </w:t>
      </w:r>
    </w:p>
    <w:p w14:paraId="0A873AD4" w14:textId="77777777" w:rsidR="00182437" w:rsidRPr="00E221FA" w:rsidRDefault="00991BE8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0828F4" wp14:editId="12180357">
                <wp:simplePos x="0" y="0"/>
                <wp:positionH relativeFrom="column">
                  <wp:posOffset>3366770</wp:posOffset>
                </wp:positionH>
                <wp:positionV relativeFrom="paragraph">
                  <wp:posOffset>137160</wp:posOffset>
                </wp:positionV>
                <wp:extent cx="2171700" cy="1600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7E886" w14:textId="77777777" w:rsidR="00991BE8" w:rsidRDefault="00991BE8">
                            <w:r w:rsidRPr="00991BE8">
                              <w:rPr>
                                <w:noProof/>
                              </w:rPr>
                              <w:drawing>
                                <wp:inline distT="0" distB="0" distL="0" distR="0" wp14:anchorId="330A21A8" wp14:editId="26B9F9E8">
                                  <wp:extent cx="1508760" cy="150876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508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828F4" id="Text_x0020_Box_x0020_9" o:spid="_x0000_s1028" type="#_x0000_t202" style="position:absolute;left:0;text-align:left;margin-left:265.1pt;margin-top:10.8pt;width:171pt;height:12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BaUHkCAABhBQAADgAAAGRycy9lMm9Eb2MueG1srFTBbtswDL0P2D8Iuq+2g65dgzpF1qLDgKIr&#10;1g49K7LUGJNETWJiZ18/SrbTrNulwy42RT5S5COp84veGrZVIbbgal4dlZwpJ6Fp3VPNvz1cv/vA&#10;WUThGmHAqZrvVOQXi7dvzjs/VzNYg2lUYBTExXnna75G9POiiHKtrIhH4JUjo4ZgBdIxPBVNEB1F&#10;t6aYleVJ0UFofACpYiTt1WDkixxfayXxi9ZRITM1p9wwf0P+rtK3WJyL+VMQft3KMQ3xD1lY0Tq6&#10;dB/qSqBgm9D+Ecq2MkAEjUcSbAFat1LlGqiaqnxRzf1aeJVrIXKi39MU/19Yebu9C6xtan7GmROW&#10;WvSgemQfoWdniZ3OxzmB7j3BsCc1dXnSR1KmonsdbPpTOYzsxPNuz20KJkk5q06r05JMkmzVSVlS&#10;91Kc4tndh4ifFFiWhJoHal7mVGxvIg7QCZJuc3DdGpMbaNxvCoo5aFSegNE7VTJknCXcGZW8jPuq&#10;NDGQE0+KPHvq0gS2FTQ1QkrlMNec4xI6oTTd/RrHEZ9ch6xe47z3yDeDw72zbR2EzNKLtJvvU8p6&#10;wBPVB3UnEftVn1s/mxq6gmZHfQ4w7En08rqlXtyIiHci0GJQ/2jZ8Qt9tIGu5jBKnK0h/PybPuFp&#10;XsnKWUeLVvP4YyOC4sx8djTJZ9XxcdrMfDh+fzqjQzi0rA4tbmMvgbpS0bPiZRYTHs0k6gD2kd6E&#10;ZbqVTMJJurvmOImXOKw/vSlSLZcZRLvoBd64ey9T6MRymrSH/lEEP44j0iTfwrSSYv5iKgds8nSw&#10;3CDoNo9s4nlgdeSf9jgP/fjmpIfi8JxRzy/j4hcAAAD//wMAUEsDBBQABgAIAAAAIQCJhGMw3gAA&#10;AAoBAAAPAAAAZHJzL2Rvd25yZXYueG1sTI9NT8MwDIbvSPyHyJO4sWQd60bXdEIgriD2JXHLGq+t&#10;aJyqydby7zEnOPr1o9eP883oWnHFPjSeNMymCgRS6W1DlYb97vV+BSJEQ9a0nlDDNwbYFLc3ucms&#10;H+gDr9tYCS6hkBkNdYxdJmUoa3QmTH2HxLuz752JPPaVtL0ZuNy1MlEqlc40xBdq0+FzjeXX9uI0&#10;HN7On8cH9V69uEU3+FFJco9S67vJ+LQGEXGMfzD86rM6FOx08heyQbQaFnOVMKohmaUgGFgtEw5O&#10;HCznKcgil/9fKH4AAAD//wMAUEsBAi0AFAAGAAgAAAAhAOSZw8D7AAAA4QEAABMAAAAAAAAAAAAA&#10;AAAAAAAAAFtDb250ZW50X1R5cGVzXS54bWxQSwECLQAUAAYACAAAACEAI7Jq4dcAAACUAQAACwAA&#10;AAAAAAAAAAAAAAAsAQAAX3JlbHMvLnJlbHNQSwECLQAUAAYACAAAACEA4hBaUHkCAABhBQAADgAA&#10;AAAAAAAAAAAAAAAsAgAAZHJzL2Uyb0RvYy54bWxQSwECLQAUAAYACAAAACEAiYRjMN4AAAAKAQAA&#10;DwAAAAAAAAAAAAAAAADRBAAAZHJzL2Rvd25yZXYueG1sUEsFBgAAAAAEAAQA8wAAANwFAAAAAA==&#10;" filled="f" stroked="f">
                <v:textbox>
                  <w:txbxContent>
                    <w:p w14:paraId="0307E886" w14:textId="77777777" w:rsidR="00991BE8" w:rsidRDefault="00991BE8">
                      <w:r w:rsidRPr="00991BE8">
                        <w:drawing>
                          <wp:inline distT="0" distB="0" distL="0" distR="0" wp14:anchorId="330A21A8" wp14:editId="26B9F9E8">
                            <wp:extent cx="1508760" cy="150876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508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2437" w:rsidRPr="00E221FA">
        <w:rPr>
          <w:rFonts w:cs="Arial"/>
          <w:szCs w:val="24"/>
        </w:rPr>
        <w:t>Understands rules and can follow them</w:t>
      </w:r>
    </w:p>
    <w:p w14:paraId="00E890F0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Writes using correct pencil grip</w:t>
      </w:r>
    </w:p>
    <w:p w14:paraId="750D0A52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Demonstrates correct scissor grip</w:t>
      </w:r>
    </w:p>
    <w:p w14:paraId="1051E268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Can hop</w:t>
      </w:r>
    </w:p>
    <w:p w14:paraId="30675D1D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Can march</w:t>
      </w:r>
    </w:p>
    <w:p w14:paraId="086BF742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Can run</w:t>
      </w:r>
    </w:p>
    <w:p w14:paraId="30F94AA9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Can jump</w:t>
      </w:r>
    </w:p>
    <w:p w14:paraId="66B20B43" w14:textId="77777777" w:rsidR="00182437" w:rsidRPr="00E221FA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Can skip</w:t>
      </w:r>
    </w:p>
    <w:p w14:paraId="5766E952" w14:textId="77777777" w:rsidR="00182437" w:rsidRDefault="00182437" w:rsidP="00182437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 w:rsidRPr="00E221FA">
        <w:rPr>
          <w:rFonts w:cs="Arial"/>
          <w:szCs w:val="24"/>
        </w:rPr>
        <w:t>Can stack 5 or more objects</w:t>
      </w:r>
    </w:p>
    <w:p w14:paraId="2335CD07" w14:textId="7001F214" w:rsidR="003B4D23" w:rsidRPr="00E4478F" w:rsidRDefault="00E4478F" w:rsidP="00E4478F">
      <w:pPr>
        <w:pStyle w:val="ListParagraph"/>
        <w:numPr>
          <w:ilvl w:val="0"/>
          <w:numId w:val="1"/>
        </w:numPr>
        <w:spacing w:after="120"/>
        <w:contextualSpacing w:val="0"/>
        <w:rPr>
          <w:rFonts w:cs="Arial"/>
          <w:szCs w:val="24"/>
        </w:rPr>
      </w:pPr>
      <w:r>
        <w:rPr>
          <w:rFonts w:cs="Arial"/>
          <w:szCs w:val="24"/>
        </w:rPr>
        <w:t xml:space="preserve">Can cut on a line. </w:t>
      </w:r>
      <w:r w:rsidRPr="00E221FA">
        <w:rPr>
          <w:rFonts w:cs="Arial"/>
          <w:szCs w:val="24"/>
        </w:rPr>
        <w:t>___</w:t>
      </w:r>
      <w:r w:rsidRPr="00E221FA">
        <w:rPr>
          <w:rFonts w:cs="Arial"/>
          <w:szCs w:val="24"/>
        </w:rPr>
        <w:sym w:font="Wingdings 2" w:char="F025"/>
      </w:r>
      <w:r w:rsidRPr="00E221FA">
        <w:rPr>
          <w:rFonts w:cs="Arial"/>
          <w:szCs w:val="24"/>
        </w:rPr>
        <w:t>__</w:t>
      </w:r>
    </w:p>
    <w:sectPr w:rsidR="003B4D23" w:rsidRPr="00E4478F" w:rsidSect="00531B24"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7271F4" w14:textId="77777777" w:rsidR="001252D7" w:rsidRDefault="001252D7" w:rsidP="00182437">
      <w:r>
        <w:separator/>
      </w:r>
    </w:p>
  </w:endnote>
  <w:endnote w:type="continuationSeparator" w:id="0">
    <w:p w14:paraId="5E2D7A52" w14:textId="77777777" w:rsidR="001252D7" w:rsidRDefault="001252D7" w:rsidP="00182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2465F0" w14:textId="77777777" w:rsidR="00E4478F" w:rsidRDefault="00E4478F" w:rsidP="00822D7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84BBC5" w14:textId="77777777" w:rsidR="00E4478F" w:rsidRDefault="00E4478F" w:rsidP="00E4478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BCCD30" w14:textId="77777777" w:rsidR="00E4478F" w:rsidRDefault="00E4478F" w:rsidP="00822D7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252D7">
      <w:rPr>
        <w:rStyle w:val="PageNumber"/>
        <w:noProof/>
      </w:rPr>
      <w:t>1</w:t>
    </w:r>
    <w:r>
      <w:rPr>
        <w:rStyle w:val="PageNumber"/>
      </w:rPr>
      <w:fldChar w:fldCharType="end"/>
    </w:r>
  </w:p>
  <w:p w14:paraId="7631A611" w14:textId="77777777" w:rsidR="00E4478F" w:rsidRDefault="00E4478F" w:rsidP="00E447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108EE3" w14:textId="77777777" w:rsidR="001252D7" w:rsidRDefault="001252D7" w:rsidP="00182437">
      <w:r>
        <w:separator/>
      </w:r>
    </w:p>
  </w:footnote>
  <w:footnote w:type="continuationSeparator" w:id="0">
    <w:p w14:paraId="78D73B45" w14:textId="77777777" w:rsidR="001252D7" w:rsidRDefault="001252D7" w:rsidP="001824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30685E"/>
    <w:multiLevelType w:val="hybridMultilevel"/>
    <w:tmpl w:val="108C367E"/>
    <w:lvl w:ilvl="0" w:tplc="F522D4B0">
      <w:numFmt w:val="bullet"/>
      <w:lvlText w:val="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437"/>
    <w:rsid w:val="001252D7"/>
    <w:rsid w:val="00182437"/>
    <w:rsid w:val="003515C2"/>
    <w:rsid w:val="003B2867"/>
    <w:rsid w:val="003B4D23"/>
    <w:rsid w:val="00531B24"/>
    <w:rsid w:val="00935C20"/>
    <w:rsid w:val="00991BE8"/>
    <w:rsid w:val="00D304F1"/>
    <w:rsid w:val="00E4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B504E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437"/>
    <w:rPr>
      <w:rFonts w:ascii="Arial" w:eastAsia="Calibri" w:hAnsi="Arial" w:cs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24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2437"/>
  </w:style>
  <w:style w:type="paragraph" w:styleId="Footer">
    <w:name w:val="footer"/>
    <w:basedOn w:val="Normal"/>
    <w:link w:val="FooterChar"/>
    <w:uiPriority w:val="99"/>
    <w:unhideWhenUsed/>
    <w:rsid w:val="001824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2437"/>
  </w:style>
  <w:style w:type="paragraph" w:styleId="ListParagraph">
    <w:name w:val="List Paragraph"/>
    <w:basedOn w:val="Normal"/>
    <w:uiPriority w:val="34"/>
    <w:qFormat/>
    <w:rsid w:val="00182437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447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f"/><Relationship Id="rId12" Type="http://schemas.openxmlformats.org/officeDocument/2006/relationships/image" Target="media/image4.tiff"/><Relationship Id="rId13" Type="http://schemas.openxmlformats.org/officeDocument/2006/relationships/image" Target="media/image2.tiff"/><Relationship Id="rId14" Type="http://schemas.openxmlformats.org/officeDocument/2006/relationships/image" Target="media/image5.tiff"/><Relationship Id="rId15" Type="http://schemas.openxmlformats.org/officeDocument/2006/relationships/image" Target="media/image30.tiff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20.png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1903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2016-05-31T19:36:00Z</dcterms:created>
  <dcterms:modified xsi:type="dcterms:W3CDTF">2016-05-31T19:36:00Z</dcterms:modified>
</cp:coreProperties>
</file>